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F9D" w:rsidRPr="00246C3D" w:rsidRDefault="00246C3D" w:rsidP="00246C3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6C3F9D" w:rsidRPr="00246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 о внутренней системе оценки качества образования</w:t>
      </w:r>
    </w:p>
    <w:p w:rsidR="00875212" w:rsidRDefault="00E823F4" w:rsidP="00246C3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6" w:history="1">
        <w:r w:rsidR="000A49EE" w:rsidRPr="00BB6B3D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https://disk.yandex.ru/i/1bWWlcLFIhMfyQ</w:t>
        </w:r>
      </w:hyperlink>
    </w:p>
    <w:p w:rsidR="006C3F9D" w:rsidRDefault="006C3F9D" w:rsidP="006C3F9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F9D">
        <w:rPr>
          <w:sz w:val="24"/>
          <w:szCs w:val="24"/>
        </w:rPr>
        <w:t>2.</w:t>
      </w:r>
      <w:r w:rsidRPr="006C3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Положение о </w:t>
      </w:r>
      <w:proofErr w:type="spellStart"/>
      <w:r w:rsidRPr="006C3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внутришкольном</w:t>
      </w:r>
      <w:proofErr w:type="spellEnd"/>
      <w:r w:rsidRPr="006C3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контроле</w:t>
      </w:r>
    </w:p>
    <w:p w:rsidR="00246C3D" w:rsidRDefault="00E823F4" w:rsidP="006C3F9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7" w:history="1">
        <w:r w:rsidR="00246C3D" w:rsidRPr="00950988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https://disk.yandex.ru/i/H6n55tXq116qGQ</w:t>
        </w:r>
      </w:hyperlink>
    </w:p>
    <w:p w:rsidR="006C3F9D" w:rsidRDefault="006C3F9D" w:rsidP="006C3F9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3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6C3F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Положение о портфолио </w:t>
      </w:r>
      <w:proofErr w:type="gramStart"/>
      <w:r w:rsidRPr="006C3F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обучающегося</w:t>
      </w:r>
      <w:proofErr w:type="gramEnd"/>
    </w:p>
    <w:p w:rsidR="00246C3D" w:rsidRDefault="00E823F4" w:rsidP="006C3F9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8" w:history="1">
        <w:r w:rsidR="00246C3D" w:rsidRPr="00950988">
          <w:rPr>
            <w:rStyle w:val="a4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https://disk.yandex.ru/i/dOii6JbdVf3M2Q</w:t>
        </w:r>
      </w:hyperlink>
    </w:p>
    <w:p w:rsidR="006C3F9D" w:rsidRPr="006C3F9D" w:rsidRDefault="006C3F9D" w:rsidP="006C3F9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3F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6C3F9D">
        <w:rPr>
          <w:rFonts w:ascii="Times New Roman" w:eastAsia="Calibri" w:hAnsi="Times New Roman" w:cs="Times New Roman"/>
          <w:b/>
          <w:sz w:val="24"/>
          <w:szCs w:val="24"/>
        </w:rPr>
        <w:t xml:space="preserve"> Положение о порядке и формах проведения итоговой аттестации</w:t>
      </w:r>
    </w:p>
    <w:p w:rsidR="006C3F9D" w:rsidRDefault="00E823F4" w:rsidP="006C3F9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9" w:history="1">
        <w:r w:rsidR="00246C3D" w:rsidRPr="00950988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https://disk.yandex.ru/i/ivqG57z2gOnm6A</w:t>
        </w:r>
      </w:hyperlink>
    </w:p>
    <w:p w:rsidR="006C3F9D" w:rsidRDefault="006C3F9D" w:rsidP="006C3F9D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t>5.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Положение 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проектной деятельности </w:t>
      </w:r>
      <w:proofErr w:type="gramStart"/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обучающихся</w:t>
      </w:r>
      <w:proofErr w:type="gramEnd"/>
    </w:p>
    <w:p w:rsidR="00875212" w:rsidRDefault="00875212" w:rsidP="006C3F9D">
      <w:pPr>
        <w:keepNext/>
        <w:keepLines/>
        <w:spacing w:after="0"/>
        <w:outlineLvl w:val="0"/>
      </w:pPr>
    </w:p>
    <w:p w:rsidR="000A49EE" w:rsidRDefault="00E823F4" w:rsidP="006C3F9D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10" w:history="1">
        <w:r w:rsidR="000A49EE" w:rsidRPr="00BB6B3D">
          <w:rPr>
            <w:rStyle w:val="a4"/>
            <w:rFonts w:ascii="Times New Roman" w:eastAsia="Times New Roman" w:hAnsi="Times New Roman" w:cs="Times New Roman"/>
            <w:b/>
            <w:bCs/>
            <w:sz w:val="24"/>
            <w:szCs w:val="24"/>
          </w:rPr>
          <w:t>https://disk.yandex.ru/i/8tVbHFDxv_rgAQ</w:t>
        </w:r>
      </w:hyperlink>
    </w:p>
    <w:p w:rsidR="000A49EE" w:rsidRDefault="000A49EE" w:rsidP="006C3F9D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C3F9D" w:rsidRDefault="006C3F9D" w:rsidP="006C3F9D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Положение 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системе оценивания образовательных достижений обучающихся</w:t>
      </w:r>
    </w:p>
    <w:p w:rsidR="000A49EE" w:rsidRDefault="000A49EE" w:rsidP="006C3F9D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75212" w:rsidRDefault="00E823F4" w:rsidP="006C3F9D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11" w:history="1">
        <w:r w:rsidR="000A49EE" w:rsidRPr="00BB6B3D">
          <w:rPr>
            <w:rStyle w:val="a4"/>
            <w:rFonts w:ascii="Times New Roman" w:eastAsia="Times New Roman" w:hAnsi="Times New Roman" w:cs="Times New Roman"/>
            <w:b/>
            <w:bCs/>
            <w:sz w:val="24"/>
            <w:szCs w:val="24"/>
          </w:rPr>
          <w:t>https://disk.yandex.ru/i/j_J6D-Y9ONc6qA</w:t>
        </w:r>
      </w:hyperlink>
    </w:p>
    <w:p w:rsidR="000A49EE" w:rsidRDefault="000A49EE" w:rsidP="006C3F9D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C3F9D" w:rsidRDefault="006C3F9D" w:rsidP="006C3F9D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Положение о формах, периодичности и порядке текущего контроля успеваемости</w:t>
      </w:r>
      <w:r w:rsidRPr="006C3F9D">
        <w:rPr>
          <w:rFonts w:ascii="Times New Roman" w:eastAsia="Times New Roman" w:hAnsi="Times New Roman" w:cs="Times New Roman"/>
        </w:rPr>
        <w:br/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промежуточной </w:t>
      </w:r>
      <w:proofErr w:type="gramStart"/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аттестации</w:t>
      </w:r>
      <w:proofErr w:type="gramEnd"/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обучающихся</w:t>
      </w:r>
      <w:r w:rsidRPr="006C3F9D">
        <w:rPr>
          <w:rFonts w:ascii="Times New Roman" w:eastAsia="Times New Roman" w:hAnsi="Times New Roman" w:cs="Times New Roman"/>
        </w:rPr>
        <w:t xml:space="preserve"> 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основным общеобразовательным программам</w:t>
      </w:r>
      <w:r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</w:p>
    <w:p w:rsidR="00246C3D" w:rsidRDefault="00E823F4" w:rsidP="00246C3D">
      <w:pPr>
        <w:tabs>
          <w:tab w:val="left" w:pos="4052"/>
        </w:tabs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12" w:history="1">
        <w:r w:rsidR="000A49EE" w:rsidRPr="00BB6B3D">
          <w:rPr>
            <w:rStyle w:val="a4"/>
            <w:rFonts w:ascii="Times New Roman" w:eastAsia="Times New Roman" w:hAnsi="Times New Roman" w:cs="Times New Roman"/>
            <w:b/>
            <w:bCs/>
            <w:sz w:val="24"/>
            <w:szCs w:val="24"/>
          </w:rPr>
          <w:t>https://disk.yandex.ru/i/ufoTIbFXfTvG4A</w:t>
        </w:r>
      </w:hyperlink>
    </w:p>
    <w:p w:rsidR="000A49EE" w:rsidRDefault="000A49EE" w:rsidP="00246C3D">
      <w:pPr>
        <w:tabs>
          <w:tab w:val="left" w:pos="4052"/>
        </w:tabs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C3F9D" w:rsidRDefault="00246C3D" w:rsidP="006C3F9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t>8</w:t>
      </w:r>
      <w:r w:rsidR="006C3F9D">
        <w:t>.</w:t>
      </w:r>
      <w:r w:rsidR="006C3F9D"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Положение о  языках образования и изучения</w:t>
      </w:r>
    </w:p>
    <w:p w:rsidR="00246C3D" w:rsidRDefault="00E823F4" w:rsidP="006C3F9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13" w:history="1">
        <w:r w:rsidR="00E963F2" w:rsidRPr="00BB6B3D">
          <w:rPr>
            <w:rStyle w:val="a4"/>
            <w:rFonts w:ascii="Times New Roman" w:eastAsia="Times New Roman" w:hAnsi="Times New Roman" w:cs="Times New Roman"/>
            <w:b/>
            <w:bCs/>
            <w:sz w:val="24"/>
            <w:szCs w:val="24"/>
          </w:rPr>
          <w:t>https://disk.yandex.ru/i/zCxBjnOiAkdIWg</w:t>
        </w:r>
      </w:hyperlink>
    </w:p>
    <w:p w:rsidR="00E963F2" w:rsidRDefault="00E963F2" w:rsidP="006C3F9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C3F9D" w:rsidRDefault="00246C3D" w:rsidP="006C3F9D">
      <w:pPr>
        <w:widowControl w:val="0"/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</w:t>
      </w:r>
      <w:r w:rsidR="006C3F9D" w:rsidRPr="006C3F9D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Положение об индивидуальном учебном плане  </w:t>
      </w:r>
    </w:p>
    <w:p w:rsidR="00246C3D" w:rsidRDefault="00246C3D" w:rsidP="006C3F9D">
      <w:pPr>
        <w:widowControl w:val="0"/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</w:p>
    <w:p w:rsidR="006C3F9D" w:rsidRDefault="00E823F4" w:rsidP="006C3F9D">
      <w:pPr>
        <w:widowControl w:val="0"/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hyperlink r:id="rId14" w:history="1">
        <w:r w:rsidR="00246C3D" w:rsidRPr="00950988">
          <w:rPr>
            <w:rStyle w:val="a4"/>
            <w:rFonts w:ascii="Times New Roman" w:eastAsia="Times New Roman" w:hAnsi="Times New Roman" w:cs="Times New Roman"/>
            <w:b/>
            <w:bCs/>
            <w:kern w:val="2"/>
            <w:sz w:val="24"/>
            <w:szCs w:val="24"/>
            <w:lang w:eastAsia="ru-RU"/>
          </w:rPr>
          <w:t>https://disk.yandex.ru/i/A6-HC3u4ZqEX8Q</w:t>
        </w:r>
      </w:hyperlink>
    </w:p>
    <w:p w:rsidR="006C3F9D" w:rsidRDefault="00246C3D" w:rsidP="006C3F9D">
      <w:pPr>
        <w:widowControl w:val="0"/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10</w:t>
      </w:r>
      <w:r w:rsidR="006C3F9D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.</w:t>
      </w:r>
      <w:r w:rsidR="006C3F9D"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</w:t>
      </w:r>
      <w:r w:rsid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оложение</w:t>
      </w:r>
      <w:r w:rsidR="006C3F9D">
        <w:rPr>
          <w:rFonts w:ascii="Times New Roman" w:eastAsia="Times New Roman" w:hAnsi="Times New Roman" w:cs="Times New Roman"/>
        </w:rPr>
        <w:t xml:space="preserve"> </w:t>
      </w:r>
      <w:r w:rsidR="006C3F9D"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организации внеурочной деятельност</w:t>
      </w:r>
      <w:r w:rsid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246C3D" w:rsidRPr="006C3F9D" w:rsidRDefault="00246C3D" w:rsidP="006C3F9D">
      <w:pPr>
        <w:widowControl w:val="0"/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</w:p>
    <w:p w:rsidR="006C3F9D" w:rsidRDefault="00E823F4" w:rsidP="006C3F9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15" w:history="1">
        <w:r w:rsidR="00246C3D" w:rsidRPr="00950988">
          <w:rPr>
            <w:rStyle w:val="a4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https://disk.yandex.ru/i/3f5Ywr2D-Vtw3Q</w:t>
        </w:r>
      </w:hyperlink>
    </w:p>
    <w:p w:rsidR="00246C3D" w:rsidRDefault="00246C3D" w:rsidP="006C3F9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3F9D" w:rsidRDefault="00246C3D" w:rsidP="006C3F9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6C3F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C3F9D"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Положение</w:t>
      </w:r>
      <w:r w:rsidR="006C3F9D">
        <w:rPr>
          <w:rFonts w:ascii="Times New Roman" w:eastAsia="Times New Roman" w:hAnsi="Times New Roman" w:cs="Times New Roman"/>
        </w:rPr>
        <w:t xml:space="preserve"> </w:t>
      </w:r>
      <w:r w:rsidR="006C3F9D" w:rsidRP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организации работы с электронным журналом</w:t>
      </w:r>
    </w:p>
    <w:p w:rsidR="00246C3D" w:rsidRDefault="00E823F4" w:rsidP="006C3F9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16" w:history="1">
        <w:r w:rsidR="00246C3D" w:rsidRPr="00950988">
          <w:rPr>
            <w:rStyle w:val="a4"/>
            <w:rFonts w:ascii="Times New Roman" w:eastAsia="Times New Roman" w:hAnsi="Times New Roman" w:cs="Times New Roman"/>
            <w:b/>
            <w:bCs/>
            <w:sz w:val="24"/>
            <w:szCs w:val="24"/>
          </w:rPr>
          <w:t>https://disk.yandex.ru/i/4HVMU2DLb1sEQg</w:t>
        </w:r>
      </w:hyperlink>
    </w:p>
    <w:p w:rsidR="00246C3D" w:rsidRDefault="00246C3D" w:rsidP="006C3F9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C3F9D" w:rsidRDefault="006C3F9D" w:rsidP="006C3F9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C3F9D" w:rsidRDefault="00246C3D" w:rsidP="006C3F9D">
      <w:pPr>
        <w:ind w:right="5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</w:t>
      </w:r>
      <w:r w:rsidR="006C3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6C3F9D" w:rsidRPr="006C3F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Положение об электронном обучении и использовании дистанционных образовательных технологий в образовательном процессе</w:t>
      </w:r>
    </w:p>
    <w:p w:rsidR="00246C3D" w:rsidRDefault="00E823F4" w:rsidP="006C3F9D">
      <w:pPr>
        <w:ind w:right="5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hyperlink r:id="rId17" w:history="1">
        <w:r w:rsidR="00246C3D" w:rsidRPr="00950988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lang w:eastAsia="ru-RU" w:bidi="ru-RU"/>
          </w:rPr>
          <w:t>https://disk.yandex.ru/i/mOnX-k_EiA3org</w:t>
        </w:r>
      </w:hyperlink>
    </w:p>
    <w:p w:rsidR="006C3F9D" w:rsidRDefault="00246C3D" w:rsidP="006C3F9D">
      <w:pPr>
        <w:widowControl w:val="0"/>
        <w:spacing w:after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13.</w:t>
      </w:r>
      <w:r w:rsidR="006C3F9D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.</w:t>
      </w:r>
      <w:r w:rsidR="006C3F9D" w:rsidRPr="006C3F9D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Порядок освоения учебных предметов, курсов, ди</w:t>
      </w:r>
      <w:r w:rsidR="006C3F9D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сциплин, модулей, не входящих </w:t>
      </w:r>
      <w:r w:rsidR="006C3F9D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lastRenderedPageBreak/>
        <w:t xml:space="preserve">в </w:t>
      </w:r>
      <w:r w:rsidR="006C3F9D" w:rsidRPr="006C3F9D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осваиваемую образовательную программу</w:t>
      </w:r>
    </w:p>
    <w:p w:rsidR="00246C3D" w:rsidRPr="006C3F9D" w:rsidRDefault="00246C3D" w:rsidP="006C3F9D">
      <w:pPr>
        <w:widowControl w:val="0"/>
        <w:spacing w:after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</w:p>
    <w:p w:rsidR="00246C3D" w:rsidRDefault="00E823F4" w:rsidP="006C3F9D">
      <w:pPr>
        <w:ind w:right="5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hyperlink r:id="rId18" w:history="1">
        <w:r w:rsidR="00246C3D" w:rsidRPr="00950988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lang w:eastAsia="ru-RU" w:bidi="ru-RU"/>
          </w:rPr>
          <w:t>https://disk.yandex.ru/i/fG7MgYj4bYafyA</w:t>
        </w:r>
      </w:hyperlink>
    </w:p>
    <w:p w:rsidR="00617042" w:rsidRPr="00617042" w:rsidRDefault="00617042" w:rsidP="00617042">
      <w:pPr>
        <w:spacing w:before="182"/>
        <w:ind w:left="5" w:right="429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14.</w:t>
      </w:r>
      <w:r w:rsidRPr="00617042">
        <w:rPr>
          <w:rFonts w:ascii="Times New Roman" w:eastAsia="Times New Roman" w:hAnsi="Times New Roman" w:cs="Times New Roman"/>
          <w:b/>
          <w:spacing w:val="-2"/>
          <w:sz w:val="24"/>
        </w:rPr>
        <w:t xml:space="preserve"> Положение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о порядке разработки, согласования, утверждения и внесения изменений в рабочие программы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учебных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предметов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,</w:t>
      </w:r>
      <w:proofErr w:type="gramEnd"/>
      <w:r w:rsidRPr="00617042">
        <w:rPr>
          <w:rFonts w:ascii="Times New Roman" w:eastAsia="Times New Roman" w:hAnsi="Times New Roman" w:cs="Times New Roman"/>
          <w:b/>
          <w:sz w:val="24"/>
        </w:rPr>
        <w:t>учебных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курсов(в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том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bookmarkStart w:id="0" w:name="_GoBack"/>
      <w:bookmarkEnd w:id="0"/>
      <w:r w:rsidRPr="00617042">
        <w:rPr>
          <w:rFonts w:ascii="Times New Roman" w:eastAsia="Times New Roman" w:hAnsi="Times New Roman" w:cs="Times New Roman"/>
          <w:b/>
          <w:sz w:val="24"/>
        </w:rPr>
        <w:t>числе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внеурочной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7042">
        <w:rPr>
          <w:rFonts w:ascii="Times New Roman" w:eastAsia="Times New Roman" w:hAnsi="Times New Roman" w:cs="Times New Roman"/>
          <w:b/>
          <w:sz w:val="24"/>
        </w:rPr>
        <w:t>деятельности), учебных модулей</w:t>
      </w:r>
    </w:p>
    <w:p w:rsidR="006C3F9D" w:rsidRDefault="00E823F4">
      <w:hyperlink r:id="rId19" w:history="1">
        <w:r w:rsidR="000A49EE" w:rsidRPr="00BB6B3D">
          <w:rPr>
            <w:rStyle w:val="a4"/>
          </w:rPr>
          <w:t>https://disk.yandex.ru/i/ootpODUhcKN1bg</w:t>
        </w:r>
      </w:hyperlink>
    </w:p>
    <w:p w:rsidR="000A49EE" w:rsidRDefault="000A49EE"/>
    <w:sectPr w:rsidR="000A4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41D56"/>
    <w:multiLevelType w:val="hybridMultilevel"/>
    <w:tmpl w:val="39D2BEB0"/>
    <w:lvl w:ilvl="0" w:tplc="7EE0D9E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C8"/>
    <w:rsid w:val="000A49EE"/>
    <w:rsid w:val="000C01C8"/>
    <w:rsid w:val="00246C3D"/>
    <w:rsid w:val="0025425B"/>
    <w:rsid w:val="00617042"/>
    <w:rsid w:val="006C3F9D"/>
    <w:rsid w:val="00875212"/>
    <w:rsid w:val="00D05F9C"/>
    <w:rsid w:val="00E823F4"/>
    <w:rsid w:val="00E9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C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46C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C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46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dOii6JbdVf3M2Q" TargetMode="External"/><Relationship Id="rId13" Type="http://schemas.openxmlformats.org/officeDocument/2006/relationships/hyperlink" Target="https://disk.yandex.ru/i/zCxBjnOiAkdIWg" TargetMode="External"/><Relationship Id="rId18" Type="http://schemas.openxmlformats.org/officeDocument/2006/relationships/hyperlink" Target="https://disk.yandex.ru/i/fG7MgYj4bYafyA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disk.yandex.ru/i/H6n55tXq116qGQ" TargetMode="External"/><Relationship Id="rId12" Type="http://schemas.openxmlformats.org/officeDocument/2006/relationships/hyperlink" Target="https://disk.yandex.ru/i/ufoTIbFXfTvG4A" TargetMode="External"/><Relationship Id="rId17" Type="http://schemas.openxmlformats.org/officeDocument/2006/relationships/hyperlink" Target="https://disk.yandex.ru/i/mOnX-k_EiA3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sk.yandex.ru/i/4HVMU2DLb1sEQ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i/1bWWlcLFIhMfyQ" TargetMode="External"/><Relationship Id="rId11" Type="http://schemas.openxmlformats.org/officeDocument/2006/relationships/hyperlink" Target="https://disk.yandex.ru/i/j_J6D-Y9ONc6q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isk.yandex.ru/i/3f5Ywr2D-Vtw3Q" TargetMode="External"/><Relationship Id="rId10" Type="http://schemas.openxmlformats.org/officeDocument/2006/relationships/hyperlink" Target="https://disk.yandex.ru/i/8tVbHFDxv_rgAQ" TargetMode="External"/><Relationship Id="rId19" Type="http://schemas.openxmlformats.org/officeDocument/2006/relationships/hyperlink" Target="https://disk.yandex.ru/i/ootpODUhcKN1b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sk.yandex.ru/i/ivqG57z2gOnm6A" TargetMode="External"/><Relationship Id="rId14" Type="http://schemas.openxmlformats.org/officeDocument/2006/relationships/hyperlink" Target="https://disk.yandex.ru/i/A6-HC3u4ZqEX8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Зарема Тахаева</dc:creator>
  <cp:keywords/>
  <dc:description/>
  <cp:lastModifiedBy>Зарема Тахаева</cp:lastModifiedBy>
  <cp:revision>12</cp:revision>
  <dcterms:created xsi:type="dcterms:W3CDTF">2024-12-23T12:55:00Z</dcterms:created>
  <dcterms:modified xsi:type="dcterms:W3CDTF">2024-12-24T09:19:00Z</dcterms:modified>
</cp:coreProperties>
</file>